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  <w:t>留村镇行政执法人员</w:t>
      </w:r>
    </w:p>
    <w:tbl>
      <w:tblPr>
        <w:tblStyle w:val="3"/>
        <w:tblpPr w:leftFromText="180" w:rightFromText="180" w:vertAnchor="text" w:horzAnchor="page" w:tblpX="1536" w:tblpY="87"/>
        <w:tblOverlap w:val="never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745"/>
        <w:gridCol w:w="1369"/>
        <w:gridCol w:w="1065"/>
        <w:gridCol w:w="3990"/>
        <w:gridCol w:w="144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执法科室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spacing w:line="3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留村镇人民政府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高艳昌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留村镇综合行政执法队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03062097017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留村镇人民政府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葛建军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留村镇综合行政执法队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副队长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留村镇人民政府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周克俭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留村镇综合行政执法队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副队长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留村镇人民政府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师白茹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留村镇综合行政执法队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留村镇人民政府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何平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9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留村镇综合行政执法队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369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03062097018</w:t>
            </w:r>
          </w:p>
        </w:tc>
      </w:tr>
    </w:tbl>
    <w:p>
      <w:pPr>
        <w:spacing w:line="576" w:lineRule="exact"/>
        <w:jc w:val="left"/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GI5MmQzNzUxMjNkMWU1OGU4MjI0NGZjMzFiYjAifQ=="/>
  </w:docVars>
  <w:rsids>
    <w:rsidRoot w:val="008316C3"/>
    <w:rsid w:val="000A1C8D"/>
    <w:rsid w:val="00412A85"/>
    <w:rsid w:val="007E1490"/>
    <w:rsid w:val="008316C3"/>
    <w:rsid w:val="00870AF2"/>
    <w:rsid w:val="00E30274"/>
    <w:rsid w:val="00F365F3"/>
    <w:rsid w:val="07837045"/>
    <w:rsid w:val="13DA59C1"/>
    <w:rsid w:val="1E0B5C6C"/>
    <w:rsid w:val="234344C7"/>
    <w:rsid w:val="256A0C9E"/>
    <w:rsid w:val="290B58A9"/>
    <w:rsid w:val="2A005318"/>
    <w:rsid w:val="2F8C0A71"/>
    <w:rsid w:val="30BC2236"/>
    <w:rsid w:val="33240E2C"/>
    <w:rsid w:val="36963DC0"/>
    <w:rsid w:val="378A1732"/>
    <w:rsid w:val="390E3A9D"/>
    <w:rsid w:val="4CAC7A71"/>
    <w:rsid w:val="57763155"/>
    <w:rsid w:val="57E81065"/>
    <w:rsid w:val="5B1433B1"/>
    <w:rsid w:val="5BEF797A"/>
    <w:rsid w:val="71402B12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widowControl w:val="0"/>
      <w:spacing w:before="340" w:after="330" w:line="578" w:lineRule="auto"/>
      <w:textAlignment w:val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337</Characters>
  <Lines>1</Lines>
  <Paragraphs>1</Paragraphs>
  <TotalTime>4</TotalTime>
  <ScaleCrop>false</ScaleCrop>
  <LinksUpToDate>false</LinksUpToDate>
  <CharactersWithSpaces>337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2021-09-01T02:21:00Z</dcterms:created>
  <dc:creator>xb21cn</dc:creator>
  <cp:lastModifiedBy>小青年℡兒</cp:lastModifiedBy>
  <cp:lastPrinted>2022-08-24T07:28:00Z</cp:lastPrinted>
  <dcterms:modified xsi:type="dcterms:W3CDTF">2022-09-15T09:22:53Z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22A6D8BD36454F08B511798E36957A41</vt:lpwstr>
  </property>
</Properties>
</file>